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XSpec="center" w:tblpY="-18"/>
        <w:tblW w:w="10626" w:type="dxa"/>
        <w:tblBorders>
          <w:top w:val="single" w:sz="8" w:space="0" w:color="1E7DBE"/>
          <w:left w:val="single" w:sz="8" w:space="0" w:color="1E7DBE"/>
          <w:bottom w:val="single" w:sz="8" w:space="0" w:color="1E7DBE"/>
          <w:right w:val="single" w:sz="8" w:space="0" w:color="1E7DBE"/>
          <w:insideH w:val="single" w:sz="8" w:space="0" w:color="1E7DBE"/>
          <w:insideV w:val="single" w:sz="8" w:space="0" w:color="1E7DBE"/>
        </w:tblBorders>
        <w:tblLook w:val="04A0" w:firstRow="1" w:lastRow="0" w:firstColumn="1" w:lastColumn="0" w:noHBand="0" w:noVBand="1"/>
      </w:tblPr>
      <w:tblGrid>
        <w:gridCol w:w="10866"/>
      </w:tblGrid>
      <w:tr w:rsidR="003B4C84" w14:paraId="11626C06" w14:textId="77777777" w:rsidTr="0056701E">
        <w:trPr>
          <w:trHeight w:val="12602"/>
        </w:trPr>
        <w:tc>
          <w:tcPr>
            <w:tcW w:w="10626" w:type="dxa"/>
            <w:vAlign w:val="center"/>
          </w:tcPr>
          <w:p w14:paraId="5CDBC9E2" w14:textId="245D52EC" w:rsidR="003B4C84" w:rsidRPr="0033565A" w:rsidRDefault="00A525A9" w:rsidP="0056701E">
            <w:pPr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tr-TR"/>
              </w:rPr>
              <w:drawing>
                <wp:inline distT="0" distB="0" distL="0" distR="0" wp14:anchorId="6D536076" wp14:editId="4765B854">
                  <wp:extent cx="6754495" cy="7254875"/>
                  <wp:effectExtent l="0" t="0" r="8255" b="3175"/>
                  <wp:docPr id="15" name="Resi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4495" cy="725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DCD849" w14:textId="16A789BD" w:rsidR="003B4C84" w:rsidRPr="0033565A" w:rsidRDefault="003B4C84" w:rsidP="0056701E">
            <w:pPr>
              <w:ind w:left="-360" w:firstLine="76"/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792079FB" w14:textId="77777777" w:rsidR="0023166E" w:rsidRDefault="0023166E"/>
    <w:sectPr w:rsidR="0023166E" w:rsidSect="006A52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843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4C0C2A" w14:textId="77777777" w:rsidR="00B5373A" w:rsidRDefault="00B5373A" w:rsidP="00E65177">
      <w:r>
        <w:separator/>
      </w:r>
    </w:p>
  </w:endnote>
  <w:endnote w:type="continuationSeparator" w:id="0">
    <w:p w14:paraId="45FFA09E" w14:textId="77777777" w:rsidR="00B5373A" w:rsidRDefault="00B5373A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553E06" w14:textId="77777777" w:rsidR="006A52A7" w:rsidRDefault="006A52A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90" w:type="dxa"/>
      <w:jc w:val="center"/>
      <w:tblLook w:val="04A0" w:firstRow="1" w:lastRow="0" w:firstColumn="1" w:lastColumn="0" w:noHBand="0" w:noVBand="1"/>
    </w:tblPr>
    <w:tblGrid>
      <w:gridCol w:w="1523"/>
      <w:gridCol w:w="2736"/>
      <w:gridCol w:w="4440"/>
      <w:gridCol w:w="1791"/>
    </w:tblGrid>
    <w:tr w:rsidR="006A52A7" w:rsidRPr="00687466" w14:paraId="56C97FDD" w14:textId="77777777" w:rsidTr="0060025B">
      <w:trPr>
        <w:trHeight w:val="430"/>
        <w:jc w:val="center"/>
      </w:trPr>
      <w:tc>
        <w:tcPr>
          <w:tcW w:w="1536" w:type="dxa"/>
          <w:vAlign w:val="center"/>
        </w:tcPr>
        <w:p w14:paraId="3EA0C3A7" w14:textId="77777777" w:rsidR="006A52A7" w:rsidRPr="00687466" w:rsidRDefault="006A52A7" w:rsidP="006A52A7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687466">
            <w:rPr>
              <w:rFonts w:ascii="Times New Roman" w:hAnsi="Times New Roman" w:cs="Times New Roman"/>
              <w:lang w:val="tr-TR"/>
            </w:rPr>
            <w:t>Sorumluluk</w:t>
          </w:r>
        </w:p>
      </w:tc>
      <w:tc>
        <w:tcPr>
          <w:tcW w:w="2798" w:type="dxa"/>
          <w:vAlign w:val="center"/>
        </w:tcPr>
        <w:p w14:paraId="387EB23A" w14:textId="77777777" w:rsidR="006A52A7" w:rsidRPr="00687466" w:rsidRDefault="006A52A7" w:rsidP="006A52A7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b/>
              <w:lang w:val="tr-TR"/>
            </w:rPr>
          </w:pPr>
          <w:r w:rsidRPr="00687466">
            <w:rPr>
              <w:rFonts w:ascii="Times New Roman" w:hAnsi="Times New Roman" w:cs="Times New Roman"/>
              <w:lang w:val="tr-TR"/>
            </w:rPr>
            <w:t>Kalite Komisyon Başkanı</w:t>
          </w:r>
        </w:p>
      </w:tc>
      <w:tc>
        <w:tcPr>
          <w:tcW w:w="4571" w:type="dxa"/>
          <w:vAlign w:val="center"/>
        </w:tcPr>
        <w:p w14:paraId="6F88210D" w14:textId="10A39271" w:rsidR="006A52A7" w:rsidRPr="00687466" w:rsidRDefault="006A52A7" w:rsidP="006A52A7">
          <w:pPr>
            <w:tabs>
              <w:tab w:val="left" w:pos="4414"/>
            </w:tabs>
            <w:rPr>
              <w:rFonts w:ascii="Times New Roman" w:hAnsi="Times New Roman" w:cs="Times New Roman"/>
              <w:b/>
            </w:rPr>
          </w:pPr>
          <w:r w:rsidRPr="00720A08">
            <w:rPr>
              <w:rFonts w:ascii="Times New Roman" w:hAnsi="Times New Roman" w:cs="Times New Roman"/>
            </w:rPr>
            <w:t>Prof.</w:t>
          </w:r>
          <w:r w:rsidR="001A416E">
            <w:rPr>
              <w:rFonts w:ascii="Times New Roman" w:hAnsi="Times New Roman" w:cs="Times New Roman"/>
            </w:rPr>
            <w:t xml:space="preserve"> </w:t>
          </w:r>
          <w:r w:rsidRPr="00720A08">
            <w:rPr>
              <w:rFonts w:ascii="Times New Roman" w:hAnsi="Times New Roman" w:cs="Times New Roman"/>
            </w:rPr>
            <w:t>Dr. Murat DEMİR</w:t>
          </w:r>
        </w:p>
      </w:tc>
      <w:tc>
        <w:tcPr>
          <w:tcW w:w="1585" w:type="dxa"/>
          <w:vMerge w:val="restart"/>
          <w:vAlign w:val="center"/>
        </w:tcPr>
        <w:p w14:paraId="5468E296" w14:textId="77777777" w:rsidR="006A52A7" w:rsidRPr="00687466" w:rsidRDefault="006A52A7" w:rsidP="006A52A7">
          <w:pPr>
            <w:tabs>
              <w:tab w:val="left" w:pos="4414"/>
            </w:tabs>
            <w:rPr>
              <w:rFonts w:ascii="Times New Roman" w:hAnsi="Times New Roman" w:cs="Times New Roman"/>
              <w:b/>
            </w:rPr>
          </w:pPr>
          <w:r w:rsidRPr="00687466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3AD15679" wp14:editId="0BEF3CCC">
                <wp:extent cx="1000125" cy="543199"/>
                <wp:effectExtent l="0" t="0" r="0" b="9525"/>
                <wp:docPr id="8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7281" cy="5525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A52A7" w:rsidRPr="00687466" w14:paraId="63226D8B" w14:textId="77777777" w:rsidTr="0060025B">
      <w:trPr>
        <w:trHeight w:val="430"/>
        <w:jc w:val="center"/>
      </w:trPr>
      <w:tc>
        <w:tcPr>
          <w:tcW w:w="1536" w:type="dxa"/>
          <w:vAlign w:val="center"/>
        </w:tcPr>
        <w:p w14:paraId="0B3B264B" w14:textId="77777777" w:rsidR="006A52A7" w:rsidRPr="00687466" w:rsidRDefault="006A52A7" w:rsidP="006A52A7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687466">
            <w:rPr>
              <w:rFonts w:ascii="Times New Roman" w:hAnsi="Times New Roman" w:cs="Times New Roman"/>
              <w:lang w:val="tr-TR"/>
            </w:rPr>
            <w:t>Onaylayan</w:t>
          </w:r>
        </w:p>
      </w:tc>
      <w:tc>
        <w:tcPr>
          <w:tcW w:w="2798" w:type="dxa"/>
          <w:vAlign w:val="center"/>
        </w:tcPr>
        <w:p w14:paraId="7738B906" w14:textId="77777777" w:rsidR="006A52A7" w:rsidRPr="00687466" w:rsidRDefault="006A52A7" w:rsidP="006A52A7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687466">
            <w:rPr>
              <w:rFonts w:ascii="Times New Roman" w:hAnsi="Times New Roman" w:cs="Times New Roman"/>
              <w:lang w:val="tr-TR"/>
            </w:rPr>
            <w:t>Rektör</w:t>
          </w:r>
          <w:r>
            <w:rPr>
              <w:rFonts w:ascii="Times New Roman" w:hAnsi="Times New Roman" w:cs="Times New Roman"/>
              <w:lang w:val="tr-TR"/>
            </w:rPr>
            <w:t xml:space="preserve"> </w:t>
          </w:r>
        </w:p>
      </w:tc>
      <w:tc>
        <w:tcPr>
          <w:tcW w:w="4571" w:type="dxa"/>
          <w:vAlign w:val="center"/>
        </w:tcPr>
        <w:p w14:paraId="561F1AB5" w14:textId="57681788" w:rsidR="006A52A7" w:rsidRPr="00687466" w:rsidRDefault="006A52A7" w:rsidP="006A52A7">
          <w:pPr>
            <w:tabs>
              <w:tab w:val="left" w:pos="2850"/>
            </w:tabs>
            <w:rPr>
              <w:rFonts w:ascii="Times New Roman" w:hAnsi="Times New Roman" w:cs="Times New Roman"/>
            </w:rPr>
          </w:pPr>
          <w:r w:rsidRPr="00720A08">
            <w:rPr>
              <w:rFonts w:ascii="Times New Roman" w:hAnsi="Times New Roman" w:cs="Times New Roman"/>
              <w:lang w:val="tr-TR"/>
            </w:rPr>
            <w:t>Prof.</w:t>
          </w:r>
          <w:r w:rsidR="001A416E">
            <w:rPr>
              <w:rFonts w:ascii="Times New Roman" w:hAnsi="Times New Roman" w:cs="Times New Roman"/>
              <w:lang w:val="tr-TR"/>
            </w:rPr>
            <w:t xml:space="preserve"> </w:t>
          </w:r>
          <w:bookmarkStart w:id="0" w:name="_GoBack"/>
          <w:bookmarkEnd w:id="0"/>
          <w:r w:rsidRPr="00720A08">
            <w:rPr>
              <w:rFonts w:ascii="Times New Roman" w:hAnsi="Times New Roman" w:cs="Times New Roman"/>
              <w:lang w:val="tr-TR"/>
            </w:rPr>
            <w:t>Dr. Mehmet Sabri ÇELİK</w:t>
          </w:r>
          <w:r w:rsidRPr="00687466">
            <w:rPr>
              <w:rFonts w:ascii="Times New Roman" w:hAnsi="Times New Roman" w:cs="Times New Roman"/>
            </w:rPr>
            <w:tab/>
          </w:r>
        </w:p>
      </w:tc>
      <w:tc>
        <w:tcPr>
          <w:tcW w:w="1585" w:type="dxa"/>
          <w:vMerge/>
          <w:vAlign w:val="center"/>
        </w:tcPr>
        <w:p w14:paraId="02507197" w14:textId="77777777" w:rsidR="006A52A7" w:rsidRPr="00687466" w:rsidRDefault="006A52A7" w:rsidP="006A52A7">
          <w:pPr>
            <w:tabs>
              <w:tab w:val="left" w:pos="4414"/>
            </w:tabs>
            <w:rPr>
              <w:rFonts w:ascii="Times New Roman" w:hAnsi="Times New Roman" w:cs="Times New Roman"/>
            </w:rPr>
          </w:pPr>
        </w:p>
      </w:tc>
    </w:tr>
  </w:tbl>
  <w:p w14:paraId="41283C39" w14:textId="119D7070" w:rsidR="00E65177" w:rsidRDefault="00E6517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6551B" w14:textId="77777777" w:rsidR="006A52A7" w:rsidRDefault="006A52A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7D7E96" w14:textId="77777777" w:rsidR="00B5373A" w:rsidRDefault="00B5373A" w:rsidP="00E65177">
      <w:r>
        <w:separator/>
      </w:r>
    </w:p>
  </w:footnote>
  <w:footnote w:type="continuationSeparator" w:id="0">
    <w:p w14:paraId="4855E2C1" w14:textId="77777777" w:rsidR="00B5373A" w:rsidRDefault="00B5373A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0F3C4" w14:textId="77777777" w:rsidR="006A52A7" w:rsidRDefault="006A52A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757F2" w14:textId="61DF6C3D" w:rsidR="00E65177" w:rsidRDefault="006A52A7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6432" behindDoc="0" locked="0" layoutInCell="1" allowOverlap="1" wp14:anchorId="53485ABE" wp14:editId="74C28A91">
          <wp:simplePos x="0" y="0"/>
          <wp:positionH relativeFrom="column">
            <wp:posOffset>-416256</wp:posOffset>
          </wp:positionH>
          <wp:positionV relativeFrom="paragraph">
            <wp:posOffset>-1005110</wp:posOffset>
          </wp:positionV>
          <wp:extent cx="1182413" cy="1080000"/>
          <wp:effectExtent l="19050" t="19050" r="17780" b="25400"/>
          <wp:wrapThrough wrapText="bothSides">
            <wp:wrapPolygon edited="0">
              <wp:start x="-348" y="-381"/>
              <wp:lineTo x="-348" y="21727"/>
              <wp:lineTo x="21577" y="21727"/>
              <wp:lineTo x="21577" y="-381"/>
              <wp:lineTo x="-348" y="-381"/>
            </wp:wrapPolygon>
          </wp:wrapThrough>
          <wp:docPr id="12" name="Resim 12" descr="Harran Üniversitesi Logo Vec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arran Üniversitesi Logo Vect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413" cy="1080000"/>
                  </a:xfrm>
                  <a:prstGeom prst="rect">
                    <a:avLst/>
                  </a:prstGeom>
                  <a:noFill/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50EA"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04C1ED" wp14:editId="68A655B3">
              <wp:simplePos x="0" y="0"/>
              <wp:positionH relativeFrom="column">
                <wp:posOffset>3863975</wp:posOffset>
              </wp:positionH>
              <wp:positionV relativeFrom="paragraph">
                <wp:posOffset>-1077282</wp:posOffset>
              </wp:positionV>
              <wp:extent cx="2861945" cy="1104265"/>
              <wp:effectExtent l="0" t="0" r="0" b="635"/>
              <wp:wrapNone/>
              <wp:docPr id="18" name="Metin Kutusu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1945" cy="11042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oKlavuzu"/>
                            <w:tblW w:w="3823" w:type="dxa"/>
                            <w:jc w:val="center"/>
                            <w:tblBorders>
                              <w:top w:val="single" w:sz="8" w:space="0" w:color="1E7DBE"/>
                              <w:left w:val="single" w:sz="8" w:space="0" w:color="1E7DBE"/>
                              <w:bottom w:val="single" w:sz="8" w:space="0" w:color="1E7DBE"/>
                              <w:right w:val="single" w:sz="8" w:space="0" w:color="1E7DBE"/>
                              <w:insideH w:val="single" w:sz="8" w:space="0" w:color="1E7DBE"/>
                              <w:insideV w:val="single" w:sz="8" w:space="0" w:color="1E7DBE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696"/>
                            <w:gridCol w:w="2127"/>
                          </w:tblGrid>
                          <w:tr w:rsidR="00E65177" w:rsidRPr="006451B4" w14:paraId="4D76FDB7" w14:textId="77777777" w:rsidTr="00327150">
                            <w:trPr>
                              <w:trHeight w:val="261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53F7843A" w14:textId="77777777" w:rsidR="00E65177" w:rsidRPr="001A416E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1A416E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Doküman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5998941D" w14:textId="04465A5A" w:rsidR="00E65177" w:rsidRPr="003C37C3" w:rsidRDefault="00055385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HRU-KYS--0</w:t>
                                </w:r>
                                <w:r w:rsidR="00FA61DD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="00A525A9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6</w:t>
                                </w:r>
                              </w:p>
                            </w:tc>
                          </w:tr>
                          <w:tr w:rsidR="00E65177" w:rsidRPr="006451B4" w14:paraId="1E51BF59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68F045DF" w14:textId="77777777" w:rsidR="00E65177" w:rsidRPr="001A416E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1A416E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Yayın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64B56788" w14:textId="152331A8" w:rsidR="00E65177" w:rsidRPr="003C37C3" w:rsidRDefault="0060488E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15-10-2020</w:t>
                                </w:r>
                              </w:p>
                            </w:tc>
                          </w:tr>
                          <w:tr w:rsidR="00E65177" w:rsidRPr="006451B4" w14:paraId="0270A6C3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4126853C" w14:textId="77777777" w:rsidR="00E65177" w:rsidRPr="001A416E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1A416E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DD228B5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0A08690A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36BA35D2" w14:textId="77777777" w:rsidR="00E65177" w:rsidRPr="001A416E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1A416E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20AF8EDD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7B31EE01" w14:textId="77777777" w:rsidTr="00327150">
                            <w:trPr>
                              <w:trHeight w:val="50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7FB2534F" w14:textId="77777777" w:rsidR="00E65177" w:rsidRPr="001A416E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1A416E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Sayfa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733041E" w14:textId="0F48CD52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PAGE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1A416E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 xml:space="preserve"> / 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NUMPAGES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1A416E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458486FC" w14:textId="77777777" w:rsidR="00E65177" w:rsidRDefault="00E65177" w:rsidP="00E651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04C1ED" id="_x0000_t202" coordsize="21600,21600" o:spt="202" path="m,l,21600r21600,l21600,xe">
              <v:stroke joinstyle="miter"/>
              <v:path gradientshapeok="t" o:connecttype="rect"/>
            </v:shapetype>
            <v:shape id="Metin Kutusu 18" o:spid="_x0000_s1026" type="#_x0000_t202" style="position:absolute;margin-left:304.25pt;margin-top:-84.85pt;width:225.35pt;height:8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tvYNAIAAFgEAAAOAAAAZHJzL2Uyb0RvYy54bWysVMFu2zAMvQ/YPwi6L7azJGuNOkXWIsOw&#10;rC2QDj0rshwbkERNkmNnXz9KdtKg22nYRaFImhTfe8zNba8kOQjrGtAFzSYpJUJzKBu9L+iP5/WH&#10;K0qcZ7pkErQo6FE4ert8/+6mM7mYQg2yFJZgEe3yzhS09t7kSeJ4LRRzEzBCY7ACq5jHq90npWUd&#10;VlcymabpIunAlsYCF86h934I0mWsX1WC+8eqcsITWVB8m4+njecunMnyhuV7y0zd8PEZ7B9eoVij&#10;sem51D3zjLS2+aOUargFB5WfcFAJVFXDRZwBp8nSN9Nsa2ZEnAXBceYMk/t/ZfnD4cmSpkTukCnN&#10;FHL0XfhGk2+tb11L0I0YdcblmLo1mOz7z9Bj/snv0BlG7yurwi8ORTCOaB/PCIveE47O6dUiu57N&#10;KeEYy7J0Nl3MQ53k9XNjnf8iQJFgFNQihRFZdtg4P6SeUkI3DetGykij1KQr6OLjPI0fnCNYXGrs&#10;EYYYHhss3+/6cbIdlEcczMIgD2f4usHmG+b8E7OoB5wFNe4f8agkYBMYLUpqsL/+5g/5SBNGKelQ&#10;XwV1P1tmBSXyq0YCr7PZLAgyXmbzT1O82MvI7jKiW3UHKOEMt8nwaIZ8L09mZUG94CqsQlcMMc2x&#10;d0H9ybzzg+pxlbhYrWISStAwv9Fbw0PpAGeA9rl/YdaM+Huk7gFOSmT5GxqG3IGIVeuhaiJHAeAB&#10;1RF3lG9keVy1sB+X95j1+oew/A0AAP//AwBQSwMEFAAGAAgAAAAhAF7f2GXjAAAACwEAAA8AAABk&#10;cnMvZG93bnJldi54bWxMj8FOwzAQRO9I/IO1lbi1TiMS0hCnqiJVSAgOLb1w28RuEtVeh9htA1+P&#10;e4Ljap5m3hbryWh2UaPrLQlYLiJgihore2oFHD628wyY80gStSUl4Fs5WJf3dwXm0l5ppy5737JQ&#10;Qi5HAZ33Q865azpl0C3soChkRzsa9OEcWy5HvIZyo3kcRSk32FNY6HBQVaea0/5sBLxW23fc1bHJ&#10;fnT18nbcDF+Hz0SIh9m0eQbm1eT/YLjpB3Uog1NtzyQd0wLSKEsCKmC+TFdPwG5IlKxiYLWAxxh4&#10;WfD/P5S/AAAA//8DAFBLAQItABQABgAIAAAAIQC2gziS/gAAAOEBAAATAAAAAAAAAAAAAAAAAAAA&#10;AABbQ29udGVudF9UeXBlc10ueG1sUEsBAi0AFAAGAAgAAAAhADj9If/WAAAAlAEAAAsAAAAAAAAA&#10;AAAAAAAALwEAAF9yZWxzLy5yZWxzUEsBAi0AFAAGAAgAAAAhACFe29g0AgAAWAQAAA4AAAAAAAAA&#10;AAAAAAAALgIAAGRycy9lMm9Eb2MueG1sUEsBAi0AFAAGAAgAAAAhAF7f2GXjAAAACwEAAA8AAAAA&#10;AAAAAAAAAAAAjgQAAGRycy9kb3ducmV2LnhtbFBLBQYAAAAABAAEAPMAAACeBQAAAAA=&#10;" filled="f" stroked="f" strokeweight=".5pt">
              <v:textbox>
                <w:txbxContent>
                  <w:tbl>
                    <w:tblPr>
                      <w:tblStyle w:val="TabloKlavuzu"/>
                      <w:tblW w:w="3823" w:type="dxa"/>
                      <w:jc w:val="center"/>
                      <w:tblBorders>
                        <w:top w:val="single" w:sz="8" w:space="0" w:color="1E7DBE"/>
                        <w:left w:val="single" w:sz="8" w:space="0" w:color="1E7DBE"/>
                        <w:bottom w:val="single" w:sz="8" w:space="0" w:color="1E7DBE"/>
                        <w:right w:val="single" w:sz="8" w:space="0" w:color="1E7DBE"/>
                        <w:insideH w:val="single" w:sz="8" w:space="0" w:color="1E7DBE"/>
                        <w:insideV w:val="single" w:sz="8" w:space="0" w:color="1E7DBE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696"/>
                      <w:gridCol w:w="2127"/>
                    </w:tblGrid>
                    <w:tr w:rsidR="00E65177" w:rsidRPr="006451B4" w14:paraId="4D76FDB7" w14:textId="77777777" w:rsidTr="00327150">
                      <w:trPr>
                        <w:trHeight w:val="261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53F7843A" w14:textId="77777777" w:rsidR="00E65177" w:rsidRPr="001A416E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1A416E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Doküman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5998941D" w14:textId="04465A5A" w:rsidR="00E65177" w:rsidRPr="003C37C3" w:rsidRDefault="00055385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HRU-KYS--0</w:t>
                          </w:r>
                          <w:r w:rsidR="00FA61DD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</w:t>
                          </w:r>
                          <w:r w:rsidR="00A525A9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6</w:t>
                          </w:r>
                        </w:p>
                      </w:tc>
                    </w:tr>
                    <w:tr w:rsidR="00E65177" w:rsidRPr="006451B4" w14:paraId="1E51BF59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68F045DF" w14:textId="77777777" w:rsidR="00E65177" w:rsidRPr="001A416E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1A416E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Yayın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64B56788" w14:textId="152331A8" w:rsidR="00E65177" w:rsidRPr="003C37C3" w:rsidRDefault="0060488E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15-10-2020</w:t>
                          </w:r>
                        </w:p>
                      </w:tc>
                    </w:tr>
                    <w:tr w:rsidR="00E65177" w:rsidRPr="006451B4" w14:paraId="0270A6C3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4126853C" w14:textId="77777777" w:rsidR="00E65177" w:rsidRPr="001A416E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1A416E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DD228B5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0A08690A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36BA35D2" w14:textId="77777777" w:rsidR="00E65177" w:rsidRPr="001A416E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1A416E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20AF8EDD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7B31EE01" w14:textId="77777777" w:rsidTr="00327150">
                      <w:trPr>
                        <w:trHeight w:val="50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7FB2534F" w14:textId="77777777" w:rsidR="00E65177" w:rsidRPr="001A416E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1A416E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Sayfa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733041E" w14:textId="0F48CD52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1A416E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1A416E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458486FC" w14:textId="77777777" w:rsidR="00E65177" w:rsidRDefault="00E65177" w:rsidP="00E65177"/>
                </w:txbxContent>
              </v:textbox>
            </v:shape>
          </w:pict>
        </mc:Fallback>
      </mc:AlternateContent>
    </w:r>
    <w:r w:rsidR="006D50EA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B73F7D" wp14:editId="67324685">
              <wp:simplePos x="0" y="0"/>
              <wp:positionH relativeFrom="margin">
                <wp:posOffset>450850</wp:posOffset>
              </wp:positionH>
              <wp:positionV relativeFrom="paragraph">
                <wp:posOffset>-1048707</wp:posOffset>
              </wp:positionV>
              <wp:extent cx="3602355" cy="1131561"/>
              <wp:effectExtent l="0" t="0" r="0" b="0"/>
              <wp:wrapNone/>
              <wp:docPr id="16" name="Metin Kutusu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2355" cy="113156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CEF5D3" w14:textId="6DB0D8FA" w:rsidR="00E65177" w:rsidRPr="00CF291F" w:rsidRDefault="00A57AFA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CF291F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>T.C</w:t>
                          </w:r>
                        </w:p>
                        <w:p w14:paraId="7AB95B71" w14:textId="50059A72" w:rsidR="00E65177" w:rsidRPr="00CF291F" w:rsidRDefault="00A57AFA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CF291F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>HARRAN ÜNİVERSİTESİ</w:t>
                          </w:r>
                        </w:p>
                        <w:p w14:paraId="53C9FECA" w14:textId="6BF74095" w:rsidR="0033565A" w:rsidRPr="00CF291F" w:rsidRDefault="00A525A9" w:rsidP="00A525A9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CF291F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>DOKTORA TEZ ÖNERİSİ SAVUNMASI</w:t>
                          </w:r>
                        </w:p>
                        <w:p w14:paraId="07757DC8" w14:textId="3B99A1C8" w:rsidR="00D77399" w:rsidRPr="00CF291F" w:rsidRDefault="00D77399" w:rsidP="00A525A9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CF291F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İŞ AKIŞI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B73F7D" id="Metin Kutusu 16" o:spid="_x0000_s1027" type="#_x0000_t202" style="position:absolute;margin-left:35.5pt;margin-top:-82.6pt;width:283.65pt;height:89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kVbNwIAAF8EAAAOAAAAZHJzL2Uyb0RvYy54bWysVE1v2zAMvQ/YfxB0X2zna1sQp8haZBiW&#10;tQXSoWdFlmIBtqhJcuzs15eS4zTodhp2kSmSovjeo7y86eqKHIV1CnROs1FKidAcCqUPOf35tPnw&#10;iRLnmS5YBVrk9CQcvVm9f7dszUKMoYSqEJZgEe0Wrclp6b1ZJInjpaiZG4ERGoMSbM08bu0hKSxr&#10;sXpdJeM0nSct2MJY4MI59N71QbqK9aUU3D9I6YQnVU6xNx9XG9d9WJPVki0OlplS8XMb7B+6qJnS&#10;eOml1B3zjDRW/VGqVtyCA+lHHOoEpFRcRAyIJkvfoNmVzIiIBclx5kKT+39l+f3x0RJVoHZzSjSr&#10;UaMfwitNvje+cQ1BN3LUGrfA1J3BZN99gQ7zB79DZ4DeSVuHL4IiGEe2TxeGRecJR+dkno4nsxkl&#10;HGNZNslm81gneT1urPNfBdQkGDm1KGFklh23zmMrmDqkhNs0bFRVRRkrTdqcziezNB64RPBEpfFg&#10;ANE3Gyzf7bse+ABkD8UJ8Vnop8QZvlHYw5Y5/8gsjgVCwlH3D7jICvAuOFuUlGB//80f8lEtjFLS&#10;4pjl1P1qmBWUVN806vg5m07DXMbNdPZxjBt7HdlfR3RT3wJOcoaPyvBohnxfDaa0UD/ji1iHWzHE&#10;NMe7c+oH89b3w48viov1OibhJBrmt3pneCgdWA0MP3XPzJqzDB4VvIdhINnijRp9bq/HuvEgVZQq&#10;8NyzeqYfpzgqeH5x4Zlc72PW639h9QIAAP//AwBQSwMEFAAGAAgAAAAhAB40M1DiAAAACgEAAA8A&#10;AABkcnMvZG93bnJldi54bWxMj8tqwzAQRfeF/IOYQHeJ/CCucS2HYAiF0i6SZtOdbE1sU2nkWkri&#10;9uurrtrlMId7zy23s9HsipMbLAmI1xEwpNaqgToBp7f9KgfmvCQltSUU8IUOttXirpSFsjc64PXo&#10;OxZCyBVSQO/9WHDu2h6NdGs7IoXf2U5G+nBOHVeTvIVwo3kSRRk3cqDQ0MsR6x7bj+PFCHiu96/y&#10;0CQm/9b108t5N36e3jdC3C/n3SMwj7P/g+FXP6hDFZwaeyHlmBbwEIcpXsAqzjYJsEBkaZ4CawKa&#10;RsCrkv+fUP0AAAD//wMAUEsBAi0AFAAGAAgAAAAhALaDOJL+AAAA4QEAABMAAAAAAAAAAAAAAAAA&#10;AAAAAFtDb250ZW50X1R5cGVzXS54bWxQSwECLQAUAAYACAAAACEAOP0h/9YAAACUAQAACwAAAAAA&#10;AAAAAAAAAAAvAQAAX3JlbHMvLnJlbHNQSwECLQAUAAYACAAAACEA6PpFWzcCAABfBAAADgAAAAAA&#10;AAAAAAAAAAAuAgAAZHJzL2Uyb0RvYy54bWxQSwECLQAUAAYACAAAACEAHjQzUOIAAAAKAQAADwAA&#10;AAAAAAAAAAAAAACRBAAAZHJzL2Rvd25yZXYueG1sUEsFBgAAAAAEAAQA8wAAAKAFAAAAAA==&#10;" filled="f" stroked="f" strokeweight=".5pt">
              <v:textbox>
                <w:txbxContent>
                  <w:p w14:paraId="0CCEF5D3" w14:textId="6DB0D8FA" w:rsidR="00E65177" w:rsidRPr="00CF291F" w:rsidRDefault="00A57AFA" w:rsidP="00E65177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CF291F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T.C</w:t>
                    </w:r>
                  </w:p>
                  <w:p w14:paraId="7AB95B71" w14:textId="50059A72" w:rsidR="00E65177" w:rsidRPr="00CF291F" w:rsidRDefault="00A57AFA" w:rsidP="00E65177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CF291F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HARRAN ÜNİVERSİTESİ</w:t>
                    </w:r>
                  </w:p>
                  <w:p w14:paraId="53C9FECA" w14:textId="6BF74095" w:rsidR="0033565A" w:rsidRPr="00CF291F" w:rsidRDefault="00A525A9" w:rsidP="00A525A9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CF291F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DOKTORA TEZ ÖNERİSİ SAVUNMASI</w:t>
                    </w:r>
                  </w:p>
                  <w:p w14:paraId="07757DC8" w14:textId="3B99A1C8" w:rsidR="00D77399" w:rsidRPr="00CF291F" w:rsidRDefault="00D77399" w:rsidP="00A525A9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CF291F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İŞ AKIŞI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AAB1B8" w14:textId="77777777" w:rsidR="006A52A7" w:rsidRDefault="006A52A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2" w15:restartNumberingAfterBreak="0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A38"/>
    <w:rsid w:val="00055385"/>
    <w:rsid w:val="0007696D"/>
    <w:rsid w:val="000D3B23"/>
    <w:rsid w:val="00125C7B"/>
    <w:rsid w:val="001A416E"/>
    <w:rsid w:val="0023166E"/>
    <w:rsid w:val="00246CB1"/>
    <w:rsid w:val="002A0097"/>
    <w:rsid w:val="00327150"/>
    <w:rsid w:val="0033565A"/>
    <w:rsid w:val="00351A75"/>
    <w:rsid w:val="00376D68"/>
    <w:rsid w:val="003B4C84"/>
    <w:rsid w:val="00405C75"/>
    <w:rsid w:val="00483860"/>
    <w:rsid w:val="0056701E"/>
    <w:rsid w:val="0060488E"/>
    <w:rsid w:val="00606D8B"/>
    <w:rsid w:val="00635A08"/>
    <w:rsid w:val="006A52A7"/>
    <w:rsid w:val="006A75FF"/>
    <w:rsid w:val="006D50EA"/>
    <w:rsid w:val="006E689B"/>
    <w:rsid w:val="0073401B"/>
    <w:rsid w:val="00762E0B"/>
    <w:rsid w:val="008B634F"/>
    <w:rsid w:val="008D13B3"/>
    <w:rsid w:val="009050A5"/>
    <w:rsid w:val="00A525A9"/>
    <w:rsid w:val="00A5657E"/>
    <w:rsid w:val="00A57AFA"/>
    <w:rsid w:val="00B5373A"/>
    <w:rsid w:val="00B86D8A"/>
    <w:rsid w:val="00C94747"/>
    <w:rsid w:val="00CF291F"/>
    <w:rsid w:val="00D02FBC"/>
    <w:rsid w:val="00D77399"/>
    <w:rsid w:val="00D930A2"/>
    <w:rsid w:val="00D94CB4"/>
    <w:rsid w:val="00DE7869"/>
    <w:rsid w:val="00E65177"/>
    <w:rsid w:val="00E91D2C"/>
    <w:rsid w:val="00F35A38"/>
    <w:rsid w:val="00FA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BD48F"/>
  <w15:chartTrackingRefBased/>
  <w15:docId w15:val="{EBC34DF5-62A5-4D3C-A454-03325F45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ATLI</dc:creator>
  <cp:keywords/>
  <dc:description/>
  <cp:lastModifiedBy>Kübra AYIK</cp:lastModifiedBy>
  <cp:revision>4</cp:revision>
  <dcterms:created xsi:type="dcterms:W3CDTF">2020-10-09T06:37:00Z</dcterms:created>
  <dcterms:modified xsi:type="dcterms:W3CDTF">2021-05-28T08:58:00Z</dcterms:modified>
</cp:coreProperties>
</file>